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9C3899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0288" behindDoc="0" locked="0" layoutInCell="1" allowOverlap="1" wp14:anchorId="42396B85" wp14:editId="2FDEAC7A">
            <wp:simplePos x="0" y="0"/>
            <wp:positionH relativeFrom="column">
              <wp:posOffset>-81280</wp:posOffset>
            </wp:positionH>
            <wp:positionV relativeFrom="paragraph">
              <wp:posOffset>-55775</wp:posOffset>
            </wp:positionV>
            <wp:extent cx="1415441" cy="795812"/>
            <wp:effectExtent l="0" t="0" r="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41" cy="79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B8"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1" locked="0" layoutInCell="1" allowOverlap="1" wp14:anchorId="20923A5F" wp14:editId="24D6098F">
            <wp:simplePos x="0" y="0"/>
            <wp:positionH relativeFrom="column">
              <wp:posOffset>5203825</wp:posOffset>
            </wp:positionH>
            <wp:positionV relativeFrom="paragraph">
              <wp:posOffset>5715</wp:posOffset>
            </wp:positionV>
            <wp:extent cx="866775" cy="664845"/>
            <wp:effectExtent l="0" t="0" r="9525" b="1905"/>
            <wp:wrapThrough wrapText="bothSides">
              <wp:wrapPolygon edited="0">
                <wp:start x="0" y="0"/>
                <wp:lineTo x="0" y="21043"/>
                <wp:lineTo x="21363" y="21043"/>
                <wp:lineTo x="21363" y="0"/>
                <wp:lineTo x="0" y="0"/>
              </wp:wrapPolygon>
            </wp:wrapThrough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</w:p>
    <w:p w:rsidR="001C3737" w:rsidRDefault="001C3737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4214D7" w:rsidRDefault="00B822B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</w:t>
      </w:r>
      <w:r w:rsidR="003171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</w:t>
      </w:r>
      <w:r w:rsidR="00CE1EA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500B93"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4214D7" w:rsidRDefault="00CE1EAD" w:rsidP="00CE1EAD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>AUTO</w:t>
      </w:r>
      <w:r w:rsidR="007779C8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</w:t>
      </w:r>
      <w:r w:rsidR="00500B93">
        <w:rPr>
          <w:rFonts w:ascii="Times New Roman" w:eastAsia="Times New Roman" w:hAnsi="Times New Roman" w:cs="Times New Roman"/>
          <w:b/>
          <w:bCs/>
          <w:color w:val="333333"/>
          <w:sz w:val="33"/>
        </w:rPr>
        <w:t>IUS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CD5CE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M 10-522-2</w:t>
      </w:r>
      <w:r w:rsidR="00E96855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7779C8" w:rsidRDefault="00E96855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1DC9DB" wp14:editId="6FD5CAC5">
            <wp:simplePos x="0" y="0"/>
            <wp:positionH relativeFrom="column">
              <wp:posOffset>522514</wp:posOffset>
            </wp:positionH>
            <wp:positionV relativeFrom="paragraph">
              <wp:posOffset>53884</wp:posOffset>
            </wp:positionV>
            <wp:extent cx="2239081" cy="2782389"/>
            <wp:effectExtent l="0" t="0" r="8890" b="0"/>
            <wp:wrapNone/>
            <wp:docPr id="7" name="Obraz 7" descr="http://trafotech.lt/images/virtuemart/product/MCP%2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trafotech.lt/images/virtuemart/product/MCP%201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84" cy="27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7C" w:rsidRDefault="003D7E7C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C3442B" w:rsidRDefault="00E96855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D1703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0E65" wp14:editId="523B3C31">
                <wp:simplePos x="0" y="0"/>
                <wp:positionH relativeFrom="column">
                  <wp:posOffset>4379595</wp:posOffset>
                </wp:positionH>
                <wp:positionV relativeFrom="paragraph">
                  <wp:posOffset>66675</wp:posOffset>
                </wp:positionV>
                <wp:extent cx="1039495" cy="412750"/>
                <wp:effectExtent l="0" t="0" r="27305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3C" w:rsidRPr="00D1703C" w:rsidRDefault="00D1703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170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48"/>
                                <w:szCs w:val="48"/>
                              </w:rPr>
                              <w:t>IP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4.85pt;margin-top:5.25pt;width:81.8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">
                <v:textbox>
                  <w:txbxContent>
                    <w:p w:rsidR="00D1703C" w:rsidRPr="00D1703C" w:rsidRDefault="00D1703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1703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48"/>
                          <w:szCs w:val="48"/>
                        </w:rPr>
                        <w:t>IP 00</w:t>
                      </w:r>
                    </w:p>
                  </w:txbxContent>
                </v:textbox>
              </v:shape>
            </w:pict>
          </mc:Fallback>
        </mc:AlternateContent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223321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3.35pt;margin-top:2.05pt;width:50.8pt;height:75.45pt;z-index:251664384;mso-position-horizontal-relative:text;mso-position-vertical-relative:text">
            <v:imagedata r:id="rId9" o:title=""/>
          </v:shape>
          <o:OLEObject Type="Embed" ProgID="CorelPHOTOPAINT.Image.17" ShapeID="_x0000_s1030" DrawAspect="Content" ObjectID="_1653535545" r:id="rId10"/>
        </w:pict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A45B7" w:rsidRPr="00FA28B8" w:rsidRDefault="004D71F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4144" behindDoc="0" locked="0" layoutInCell="1" allowOverlap="1" wp14:anchorId="2DFD9C53" wp14:editId="7562DCD0">
            <wp:simplePos x="0" y="0"/>
            <wp:positionH relativeFrom="column">
              <wp:posOffset>-2949567</wp:posOffset>
            </wp:positionH>
            <wp:positionV relativeFrom="paragraph">
              <wp:posOffset>168562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0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Maitinimo</w:t>
      </w:r>
      <w:proofErr w:type="spellEnd"/>
      <w:r w:rsidR="0050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50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įtampa</w:t>
      </w:r>
      <w:proofErr w:type="spellEnd"/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[PRI]: </w:t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230</w:t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-230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 ~50Hz</w:t>
      </w:r>
    </w:p>
    <w:p w:rsidR="00EA45B7" w:rsidRPr="00FA28B8" w:rsidRDefault="00500B93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srovė</w:t>
      </w:r>
      <w:proofErr w:type="spellEnd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</w:t>
      </w:r>
      <w:proofErr w:type="spellStart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max</w:t>
      </w:r>
      <w:proofErr w:type="spellEnd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]: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CD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</w:p>
    <w:p w:rsidR="00EA45B7" w:rsidRPr="00FA28B8" w:rsidRDefault="00500B93" w:rsidP="003859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Išėjimo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įtampa</w:t>
      </w:r>
      <w:proofErr w:type="spellEnd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[SEC]: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0-250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</w:p>
    <w:p w:rsidR="00EA45B7" w:rsidRPr="00FA28B8" w:rsidRDefault="00500B93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temperatūra</w:t>
      </w:r>
      <w:proofErr w:type="spellEnd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[t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a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]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-40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o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÷  +40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 xml:space="preserve"> o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</w:p>
    <w:p w:rsidR="00EA45B7" w:rsidRPr="00FA28B8" w:rsidRDefault="00500B93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Autotransformatoriaus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išmatavimai</w:t>
      </w:r>
      <w:proofErr w:type="spellEnd"/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[D/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d/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h]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          </w:t>
      </w:r>
      <w:r w:rsidR="0029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190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="0029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185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="0029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</w:t>
      </w:r>
    </w:p>
    <w:p w:rsidR="00EA45B7" w:rsidRDefault="00500B93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Autotransformatoriaus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svoris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korpuse</w:t>
      </w:r>
      <w:proofErr w:type="spellEnd"/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29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kg</w:t>
      </w:r>
    </w:p>
    <w:p w:rsidR="0003501D" w:rsidRDefault="0003501D" w:rsidP="000350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501D" w:rsidRPr="00FA28B8" w:rsidRDefault="0003501D" w:rsidP="000350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VIDINIŲ JUNGČIŲ SCHEMA</w:t>
      </w:r>
    </w:p>
    <w:p w:rsidR="00EA45B7" w:rsidRPr="00FA28B8" w:rsidRDefault="00EA45B7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5A3D" w:rsidRDefault="00E96855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28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783771</wp:posOffset>
            </wp:positionH>
            <wp:positionV relativeFrom="paragraph">
              <wp:posOffset>-2268</wp:posOffset>
            </wp:positionV>
            <wp:extent cx="4920122" cy="261257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507" cy="261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3D" w:rsidRPr="00FA28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896799D" wp14:editId="4FC44EE8">
                <wp:extent cx="304800" cy="304800"/>
                <wp:effectExtent l="0" t="0" r="0" b="0"/>
                <wp:docPr id="1" name="Prostokąt 1" descr="https://a.allegroimg.com/original/0132c6/79e31f9c4339b65f1c89eef9aa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https://a.allegroimg.com/original/0132c6/79e31f9c4339b65f1c89eef9aa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EwOu+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P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5A3D" w:rsidRPr="00FA28B8" w:rsidRDefault="00500B93" w:rsidP="00AC5A3D">
      <w:pPr>
        <w:pStyle w:val="NormalnyWeb"/>
      </w:pPr>
      <w:proofErr w:type="spellStart"/>
      <w:r>
        <w:rPr>
          <w:b/>
          <w:bCs/>
        </w:rPr>
        <w:t>Savybės</w:t>
      </w:r>
      <w:proofErr w:type="spellEnd"/>
      <w:r w:rsidR="00AC5A3D" w:rsidRPr="00FA28B8">
        <w:rPr>
          <w:b/>
          <w:bCs/>
        </w:rPr>
        <w:t xml:space="preserve">: </w:t>
      </w:r>
    </w:p>
    <w:p w:rsidR="00AC5A3D" w:rsidRPr="00FA28B8" w:rsidRDefault="00500B93" w:rsidP="00AC5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Įvesties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užbaigtas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F5">
        <w:rPr>
          <w:rFonts w:ascii="Times New Roman" w:hAnsi="Times New Roman" w:cs="Times New Roman"/>
          <w:sz w:val="24"/>
          <w:szCs w:val="24"/>
        </w:rPr>
        <w:t>tinklos</w:t>
      </w:r>
      <w:proofErr w:type="spellEnd"/>
      <w:r w:rsidR="0050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F5">
        <w:rPr>
          <w:rFonts w:ascii="Times New Roman" w:hAnsi="Times New Roman" w:cs="Times New Roman"/>
          <w:sz w:val="24"/>
          <w:szCs w:val="24"/>
        </w:rPr>
        <w:t>kištuku</w:t>
      </w:r>
      <w:proofErr w:type="spellEnd"/>
    </w:p>
    <w:p w:rsidR="00AC5A3D" w:rsidRPr="00FA28B8" w:rsidRDefault="005068F5" w:rsidP="00AC5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Išvesties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bananiniai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C5A3D" w:rsidRPr="00FA28B8">
        <w:rPr>
          <w:rFonts w:ascii="Times New Roman" w:hAnsi="Times New Roman" w:cs="Times New Roman"/>
          <w:sz w:val="24"/>
          <w:szCs w:val="24"/>
        </w:rPr>
        <w:t xml:space="preserve"> 4mm</w:t>
      </w:r>
    </w:p>
    <w:p w:rsidR="00AC5A3D" w:rsidRPr="00FA28B8" w:rsidRDefault="005068F5" w:rsidP="00AC5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Išvesties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lizdas</w:t>
      </w:r>
      <w:proofErr w:type="spellEnd"/>
    </w:p>
    <w:p w:rsidR="00AC5A3D" w:rsidRDefault="005068F5" w:rsidP="00FA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įtampos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indikatorius</w:t>
      </w:r>
      <w:proofErr w:type="spellEnd"/>
    </w:p>
    <w:p w:rsidR="0003501D" w:rsidRPr="00FA28B8" w:rsidRDefault="0003501D" w:rsidP="000350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3501D" w:rsidRPr="00FA28B8" w:rsidSect="003171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0F7"/>
    <w:multiLevelType w:val="multilevel"/>
    <w:tmpl w:val="B67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C1E4B"/>
    <w:multiLevelType w:val="multilevel"/>
    <w:tmpl w:val="CFE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3501D"/>
    <w:rsid w:val="000819FD"/>
    <w:rsid w:val="000861E9"/>
    <w:rsid w:val="000A7FBD"/>
    <w:rsid w:val="000B5B38"/>
    <w:rsid w:val="000C1A09"/>
    <w:rsid w:val="000E1E8E"/>
    <w:rsid w:val="001148BE"/>
    <w:rsid w:val="001546CD"/>
    <w:rsid w:val="00161CB9"/>
    <w:rsid w:val="001646BE"/>
    <w:rsid w:val="001715F9"/>
    <w:rsid w:val="001974D8"/>
    <w:rsid w:val="001B2101"/>
    <w:rsid w:val="001B6C53"/>
    <w:rsid w:val="001C1035"/>
    <w:rsid w:val="001C3737"/>
    <w:rsid w:val="001E58FE"/>
    <w:rsid w:val="001F29DA"/>
    <w:rsid w:val="00204AA6"/>
    <w:rsid w:val="00207770"/>
    <w:rsid w:val="00223321"/>
    <w:rsid w:val="00282D18"/>
    <w:rsid w:val="002943A0"/>
    <w:rsid w:val="002F15DB"/>
    <w:rsid w:val="003171F4"/>
    <w:rsid w:val="00333606"/>
    <w:rsid w:val="00333852"/>
    <w:rsid w:val="00337387"/>
    <w:rsid w:val="00382546"/>
    <w:rsid w:val="0038593B"/>
    <w:rsid w:val="00390992"/>
    <w:rsid w:val="003A5766"/>
    <w:rsid w:val="003C2336"/>
    <w:rsid w:val="003D7E7C"/>
    <w:rsid w:val="003D7E80"/>
    <w:rsid w:val="003F6A2C"/>
    <w:rsid w:val="00413220"/>
    <w:rsid w:val="004214D7"/>
    <w:rsid w:val="004512C1"/>
    <w:rsid w:val="004765BA"/>
    <w:rsid w:val="004856F0"/>
    <w:rsid w:val="00487AA4"/>
    <w:rsid w:val="00496E55"/>
    <w:rsid w:val="004A430D"/>
    <w:rsid w:val="004B02A6"/>
    <w:rsid w:val="004B19BC"/>
    <w:rsid w:val="004D71FD"/>
    <w:rsid w:val="004E79A9"/>
    <w:rsid w:val="004F0481"/>
    <w:rsid w:val="00500B93"/>
    <w:rsid w:val="00504AF7"/>
    <w:rsid w:val="005068F5"/>
    <w:rsid w:val="005261BB"/>
    <w:rsid w:val="005468D5"/>
    <w:rsid w:val="005B02B6"/>
    <w:rsid w:val="005B46B7"/>
    <w:rsid w:val="005D0999"/>
    <w:rsid w:val="00615368"/>
    <w:rsid w:val="00636818"/>
    <w:rsid w:val="00641525"/>
    <w:rsid w:val="00661BF0"/>
    <w:rsid w:val="006846D2"/>
    <w:rsid w:val="006D23C5"/>
    <w:rsid w:val="006E3F48"/>
    <w:rsid w:val="007147A5"/>
    <w:rsid w:val="00721DA9"/>
    <w:rsid w:val="00730207"/>
    <w:rsid w:val="00735BC5"/>
    <w:rsid w:val="00742AEF"/>
    <w:rsid w:val="007521D5"/>
    <w:rsid w:val="007606C9"/>
    <w:rsid w:val="007779C8"/>
    <w:rsid w:val="007A7193"/>
    <w:rsid w:val="007D1159"/>
    <w:rsid w:val="007E4DE8"/>
    <w:rsid w:val="007F24F9"/>
    <w:rsid w:val="007F6B03"/>
    <w:rsid w:val="00863828"/>
    <w:rsid w:val="008834B1"/>
    <w:rsid w:val="008C2C89"/>
    <w:rsid w:val="008C487B"/>
    <w:rsid w:val="008F0438"/>
    <w:rsid w:val="00906AB0"/>
    <w:rsid w:val="009505DD"/>
    <w:rsid w:val="00963649"/>
    <w:rsid w:val="00977762"/>
    <w:rsid w:val="009C3899"/>
    <w:rsid w:val="00A14E68"/>
    <w:rsid w:val="00A37F57"/>
    <w:rsid w:val="00A7197E"/>
    <w:rsid w:val="00AB0FEB"/>
    <w:rsid w:val="00AB7069"/>
    <w:rsid w:val="00AC5A3D"/>
    <w:rsid w:val="00B14746"/>
    <w:rsid w:val="00B15062"/>
    <w:rsid w:val="00B4167E"/>
    <w:rsid w:val="00B822B8"/>
    <w:rsid w:val="00BB4396"/>
    <w:rsid w:val="00BF1AA2"/>
    <w:rsid w:val="00C0720F"/>
    <w:rsid w:val="00C209AE"/>
    <w:rsid w:val="00C22413"/>
    <w:rsid w:val="00C3442B"/>
    <w:rsid w:val="00C42B07"/>
    <w:rsid w:val="00C65A24"/>
    <w:rsid w:val="00C7016F"/>
    <w:rsid w:val="00CB6993"/>
    <w:rsid w:val="00CD4586"/>
    <w:rsid w:val="00CD5CEE"/>
    <w:rsid w:val="00CE1EAD"/>
    <w:rsid w:val="00D02982"/>
    <w:rsid w:val="00D04232"/>
    <w:rsid w:val="00D1703C"/>
    <w:rsid w:val="00D71260"/>
    <w:rsid w:val="00DA16B0"/>
    <w:rsid w:val="00DA2AC4"/>
    <w:rsid w:val="00DD303B"/>
    <w:rsid w:val="00E02B8C"/>
    <w:rsid w:val="00E07CB1"/>
    <w:rsid w:val="00E179AF"/>
    <w:rsid w:val="00E34236"/>
    <w:rsid w:val="00E54DD1"/>
    <w:rsid w:val="00E70F30"/>
    <w:rsid w:val="00E7611D"/>
    <w:rsid w:val="00E76464"/>
    <w:rsid w:val="00E83725"/>
    <w:rsid w:val="00E96855"/>
    <w:rsid w:val="00EA45B7"/>
    <w:rsid w:val="00EC3C69"/>
    <w:rsid w:val="00EC4384"/>
    <w:rsid w:val="00EC5375"/>
    <w:rsid w:val="00ED0C4A"/>
    <w:rsid w:val="00FA120F"/>
    <w:rsid w:val="00FA28B8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2013-04-03T13:27:00Z</cp:lastPrinted>
  <dcterms:created xsi:type="dcterms:W3CDTF">2020-06-13T03:39:00Z</dcterms:created>
  <dcterms:modified xsi:type="dcterms:W3CDTF">2020-06-13T03:39:00Z</dcterms:modified>
</cp:coreProperties>
</file>